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8F4" w14:textId="15439568" w:rsidR="001E1655" w:rsidRPr="006F51AC" w:rsidRDefault="001E1655">
      <w:pPr>
        <w:rPr>
          <w:b/>
          <w:bCs/>
        </w:rPr>
      </w:pPr>
      <w:r w:rsidRPr="006F51AC">
        <w:rPr>
          <w:b/>
          <w:bCs/>
        </w:rPr>
        <w:t>Household ID: NG-B-0920 (Round 2)</w:t>
      </w:r>
    </w:p>
    <w:p w14:paraId="6B3B4104" w14:textId="4641A24A" w:rsidR="001E1655" w:rsidRPr="006F51AC" w:rsidRDefault="001E1655">
      <w:pPr>
        <w:rPr>
          <w:b/>
          <w:bCs/>
        </w:rPr>
      </w:pPr>
      <w:r w:rsidRPr="006F51AC">
        <w:rPr>
          <w:b/>
          <w:bCs/>
        </w:rPr>
        <w:t>Member ID: NG-B-0920-</w:t>
      </w:r>
      <w:r w:rsidR="006F51AC" w:rsidRPr="006F51AC">
        <w:rPr>
          <w:b/>
          <w:bCs/>
        </w:rPr>
        <w:t>02</w:t>
      </w:r>
    </w:p>
    <w:p w14:paraId="07E81031" w14:textId="644CC1AF" w:rsidR="00F46B6A" w:rsidRDefault="00A10533">
      <w:r>
        <w:t xml:space="preserve">&lt;Timestamp:  00:01&gt; </w:t>
      </w:r>
    </w:p>
    <w:p w14:paraId="1F3CC402" w14:textId="33AF39E4" w:rsidR="00A10533" w:rsidRDefault="00A10533">
      <w:r>
        <w:t xml:space="preserve">I am doing fine. Yes, I do have a contact with x </w:t>
      </w:r>
      <w:proofErr w:type="spellStart"/>
      <w:r>
        <w:t>vai</w:t>
      </w:r>
      <w:proofErr w:type="spellEnd"/>
      <w:r>
        <w:t xml:space="preserve"> from TDH. He comes here, and I talk to him. He comes here once or twice a month. He asks me like how everything is going, how I am doing etc. Yes, we are getting support every month. Because of my daughter, they are giving us rice, lentil every month. They are giving us money as well.  Since her (daughter) is running a business, x </w:t>
      </w:r>
      <w:proofErr w:type="spellStart"/>
      <w:r>
        <w:t>vai</w:t>
      </w:r>
      <w:proofErr w:type="spellEnd"/>
      <w:r>
        <w:t xml:space="preserve"> told him (father) that he (x </w:t>
      </w:r>
      <w:proofErr w:type="spellStart"/>
      <w:r>
        <w:t>vai</w:t>
      </w:r>
      <w:proofErr w:type="spellEnd"/>
      <w:r>
        <w:t xml:space="preserve">) would try for him (husband).  Yes, we have been getting money since January.  Due to this money, not only me, but also many people are being benefited. For example, I used to work in three households as a maid, I lost two of my job due to the illness of my daughter.  I stayed at home for 7 days when she was sick. I lost 2 of my work afterward. Since I was getting that money from TDH, I could manage my situation. Just think I was not getting money from TDH and I lost my work as well. How could I manage then? I would fall in severe condition then, wouldn’t I? </w:t>
      </w:r>
      <w:r w:rsidR="001E1655">
        <w:t>Maybe</w:t>
      </w:r>
      <w:r w:rsidR="00E0681F">
        <w:t xml:space="preserve"> I had to take more loan then, right? Since I was getting money during that difficult time… It has been really helpful.  I could run my family with the salary I get from one household along with this TDH money.  Otherwise, I had to bear a lot of hardship.  No, I did not participate in any meeting conducted by TDH.  But my daughter attends every meeting conducted by TDH. I just once accompanied my daughter to one meeting. That’s all.  Some meeting is held with the women like me. But I could not attend those, how could I? I do not have time for that. I am occupied with my work for whole day.  I do not get a single minute of free time. For example, I just came home from one work. After that I have to cook, and look after my kid.  I have a little kid, so how could I get free time? If you have a little kid, you get no time at all. Otherwise, I </w:t>
      </w:r>
      <w:r w:rsidR="0086134B">
        <w:t>would</w:t>
      </w:r>
      <w:r w:rsidR="00E0681F">
        <w:t xml:space="preserve"> attend those meetings.  I just </w:t>
      </w:r>
      <w:r w:rsidR="0086134B">
        <w:t>would</w:t>
      </w:r>
      <w:r w:rsidR="00E0681F">
        <w:t xml:space="preserve"> contact </w:t>
      </w:r>
      <w:r w:rsidR="0086134B">
        <w:t xml:space="preserve">with other women- who attend the meetings, and would go with them. We have been benefited with the money. It has been really helpful. Just this month and the next month are left, that is why I am madly in search of a work (laughing).  I told many people to look for a work for me after 11 in the morning. Because I will get money (TDH) in next two months. How would I manage after two months? You should take prior precaution, right? </w:t>
      </w:r>
    </w:p>
    <w:p w14:paraId="132F8219" w14:textId="77777777" w:rsidR="0086134B" w:rsidRDefault="0086134B" w:rsidP="0086134B">
      <w:r>
        <w:t>&lt;Timestamp:  03:14&gt;</w:t>
      </w:r>
    </w:p>
    <w:p w14:paraId="035D90C4" w14:textId="2F97C667" w:rsidR="0086134B" w:rsidRDefault="0086134B" w:rsidP="0086134B">
      <w:r>
        <w:t xml:space="preserve">Speaking of my plan regarding my daughter, well, </w:t>
      </w:r>
      <w:proofErr w:type="spellStart"/>
      <w:r>
        <w:t>apa</w:t>
      </w:r>
      <w:proofErr w:type="spellEnd"/>
      <w:r>
        <w:t xml:space="preserve">, I have a big plan about my daughter.  I have a big dream about her, but could I afford this? I do not know. Everything depends on my daughter and our financial condition. </w:t>
      </w:r>
      <w:r w:rsidR="00BA45FE">
        <w:t xml:space="preserve">But we have a big plan about her. At the same time, we need to have the capability to achieve this plan. Otherwise, only Allah can save us. Regarding the plan, we will help her to continue her education as far as she wants. Also, if she wants to stand on her feet, we would support her. Since I do not have any sons, I would expect from my daughters. They are my hopes now. I am dreaming big, actually. But you know how is the social condition now? If my daughter does something wrong, and choses the wrong path, what can I do then? So, everything is up to her. </w:t>
      </w:r>
    </w:p>
    <w:p w14:paraId="2AC1DD30" w14:textId="77777777" w:rsidR="0036698F" w:rsidRDefault="0036698F" w:rsidP="0036698F">
      <w:r>
        <w:t>&lt;Timestamp:  04:39&gt;</w:t>
      </w:r>
    </w:p>
    <w:p w14:paraId="58531E17" w14:textId="7859DEB6" w:rsidR="0036698F" w:rsidRDefault="0036698F" w:rsidP="0036698F">
      <w:r>
        <w:t xml:space="preserve"> </w:t>
      </w:r>
    </w:p>
    <w:p w14:paraId="759E6344" w14:textId="77777777" w:rsidR="0036698F" w:rsidRDefault="0036698F" w:rsidP="0086134B"/>
    <w:p w14:paraId="4711725F" w14:textId="77777777" w:rsidR="0086134B" w:rsidRDefault="0086134B"/>
    <w:p w14:paraId="30D83B16" w14:textId="77777777" w:rsidR="00A10533" w:rsidRDefault="00A10533"/>
    <w:sectPr w:rsidR="00A10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5CE"/>
    <w:rsid w:val="00113A6E"/>
    <w:rsid w:val="001E1655"/>
    <w:rsid w:val="002B1927"/>
    <w:rsid w:val="0036698F"/>
    <w:rsid w:val="006B37C7"/>
    <w:rsid w:val="006F51AC"/>
    <w:rsid w:val="0086134B"/>
    <w:rsid w:val="00A10533"/>
    <w:rsid w:val="00BA45FE"/>
    <w:rsid w:val="00C165CE"/>
    <w:rsid w:val="00E0681F"/>
    <w:rsid w:val="00F437CA"/>
    <w:rsid w:val="00F46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9C6C0"/>
  <w15:chartTrackingRefBased/>
  <w15:docId w15:val="{1413B201-4F22-4DAF-B5BC-1A6054A87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94FC353-3D67-4CB0-919C-5FDCEC0FEA65}"/>
</file>

<file path=customXml/itemProps2.xml><?xml version="1.0" encoding="utf-8"?>
<ds:datastoreItem xmlns:ds="http://schemas.openxmlformats.org/officeDocument/2006/customXml" ds:itemID="{E9F7EBC7-DBCB-4F30-87F9-8FB92AB98840}"/>
</file>

<file path=customXml/itemProps3.xml><?xml version="1.0" encoding="utf-8"?>
<ds:datastoreItem xmlns:ds="http://schemas.openxmlformats.org/officeDocument/2006/customXml" ds:itemID="{33FEDF56-CAE9-43E2-992F-67C4FD232683}"/>
</file>

<file path=docProps/app.xml><?xml version="1.0" encoding="utf-8"?>
<Properties xmlns="http://schemas.openxmlformats.org/officeDocument/2006/extended-properties" xmlns:vt="http://schemas.openxmlformats.org/officeDocument/2006/docPropsVTypes">
  <Template>Normal</Template>
  <TotalTime>41</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2023-08-21T05:26:00Z</dcterms:created>
  <dcterms:modified xsi:type="dcterms:W3CDTF">2023-08-22T08:59:00Z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